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99"/>
        <w:tblW w:w="156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025"/>
        <w:gridCol w:w="959"/>
        <w:gridCol w:w="142"/>
        <w:gridCol w:w="206"/>
        <w:gridCol w:w="1311"/>
        <w:gridCol w:w="751"/>
        <w:gridCol w:w="142"/>
        <w:gridCol w:w="414"/>
        <w:gridCol w:w="1311"/>
        <w:gridCol w:w="401"/>
        <w:gridCol w:w="142"/>
        <w:gridCol w:w="764"/>
        <w:gridCol w:w="1311"/>
        <w:gridCol w:w="476"/>
        <w:gridCol w:w="885"/>
        <w:gridCol w:w="1257"/>
        <w:gridCol w:w="268"/>
        <w:gridCol w:w="709"/>
        <w:gridCol w:w="330"/>
        <w:gridCol w:w="1311"/>
        <w:gridCol w:w="1309"/>
      </w:tblGrid>
      <w:tr w:rsidR="00571FA0" w:rsidRPr="00C846A5" w14:paraId="3807C3D3" w14:textId="77777777" w:rsidTr="003445D1">
        <w:trPr>
          <w:trHeight w:val="567"/>
        </w:trPr>
        <w:tc>
          <w:tcPr>
            <w:tcW w:w="1567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0A933" w14:textId="77777777" w:rsidR="00571FA0" w:rsidRPr="00C846A5" w:rsidRDefault="00571FA0" w:rsidP="0092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46A5">
              <w:rPr>
                <w:rFonts w:ascii="Arial" w:hAnsi="Arial" w:cs="Arial"/>
                <w:b/>
                <w:bCs/>
                <w:sz w:val="24"/>
                <w:szCs w:val="24"/>
              </w:rPr>
              <w:t>Learning Wall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 Y3/4 Science</w:t>
            </w:r>
            <w:r w:rsidRPr="00C846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skills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progression: Animals including humans</w:t>
            </w:r>
          </w:p>
        </w:tc>
      </w:tr>
      <w:tr w:rsidR="00F50C04" w:rsidRPr="00C846A5" w14:paraId="0A854946" w14:textId="77777777" w:rsidTr="00F50C04">
        <w:trPr>
          <w:trHeight w:val="834"/>
        </w:trPr>
        <w:tc>
          <w:tcPr>
            <w:tcW w:w="2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3545" w14:textId="77777777" w:rsidR="00F50C04" w:rsidRPr="00F50C04" w:rsidRDefault="00F50C04" w:rsidP="00571FA0">
            <w:pPr>
              <w:pStyle w:val="NoSpacing"/>
              <w:rPr>
                <w:rFonts w:ascii="Arial" w:hAnsi="Arial" w:cs="Arial"/>
              </w:rPr>
            </w:pPr>
            <w:r w:rsidRPr="00F50C04">
              <w:rPr>
                <w:rFonts w:ascii="Arial" w:hAnsi="Arial" w:cs="Arial"/>
                <w:b/>
              </w:rPr>
              <w:t xml:space="preserve">Y4 </w:t>
            </w:r>
            <w:r w:rsidRPr="00F50C04">
              <w:rPr>
                <w:rFonts w:ascii="Arial" w:hAnsi="Arial" w:cs="Arial"/>
              </w:rPr>
              <w:t>I can construct and interpret a variety of food chains.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53B6" w14:textId="77777777" w:rsidR="00F50C04" w:rsidRPr="00F50C04" w:rsidRDefault="00F50C04" w:rsidP="00571FA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3711" w14:textId="77777777" w:rsidR="00F50C04" w:rsidRPr="00F50C04" w:rsidRDefault="00F50C04" w:rsidP="00571FA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9219" w14:textId="77777777" w:rsidR="00F50C04" w:rsidRPr="00F50C04" w:rsidRDefault="00F50C04" w:rsidP="00571FA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7391" w14:textId="77777777" w:rsidR="00F50C04" w:rsidRPr="00F50C04" w:rsidRDefault="00F50C04" w:rsidP="00571FA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5B24" w14:textId="77777777" w:rsidR="00F50C04" w:rsidRPr="00F50C04" w:rsidRDefault="00F50C04" w:rsidP="00571FA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F50C04" w:rsidRPr="00C846A5" w14:paraId="449F3573" w14:textId="77777777" w:rsidTr="00F50C04">
        <w:trPr>
          <w:trHeight w:val="834"/>
        </w:trPr>
        <w:tc>
          <w:tcPr>
            <w:tcW w:w="2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CA10" w14:textId="77777777" w:rsidR="00F50C04" w:rsidRPr="00F50C04" w:rsidRDefault="00F50C04" w:rsidP="00571FA0">
            <w:pPr>
              <w:pStyle w:val="NoSpacing"/>
              <w:rPr>
                <w:rFonts w:ascii="Arial" w:hAnsi="Arial" w:cs="Arial"/>
              </w:rPr>
            </w:pPr>
            <w:r w:rsidRPr="00F50C04">
              <w:rPr>
                <w:rFonts w:ascii="Arial" w:hAnsi="Arial" w:cs="Arial"/>
                <w:b/>
              </w:rPr>
              <w:t xml:space="preserve">Y4 </w:t>
            </w:r>
            <w:r w:rsidRPr="00F50C04">
              <w:rPr>
                <w:rFonts w:ascii="Arial" w:hAnsi="Arial" w:cs="Arial"/>
              </w:rPr>
              <w:t>I can identify the types of human teeth.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942B" w14:textId="77777777" w:rsidR="00F50C04" w:rsidRPr="00F50C04" w:rsidRDefault="00F50C04" w:rsidP="00571FA0">
            <w:pPr>
              <w:pStyle w:val="NoSpacing"/>
              <w:rPr>
                <w:rFonts w:ascii="Arial" w:hAnsi="Arial" w:cs="Arial"/>
                <w:b/>
              </w:rPr>
            </w:pPr>
            <w:r w:rsidRPr="00F50C04">
              <w:rPr>
                <w:rFonts w:ascii="Arial" w:hAnsi="Arial" w:cs="Arial"/>
                <w:b/>
              </w:rPr>
              <w:t xml:space="preserve">Y4 </w:t>
            </w:r>
            <w:r w:rsidRPr="00F50C04">
              <w:rPr>
                <w:rFonts w:ascii="Arial" w:hAnsi="Arial" w:cs="Arial"/>
              </w:rPr>
              <w:t>I can identify the function of human teeth</w:t>
            </w:r>
            <w:r w:rsidRPr="00F50C0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EC9F" w14:textId="77777777" w:rsidR="00F50C04" w:rsidRPr="00F50C04" w:rsidRDefault="00F50C04" w:rsidP="00571FA0">
            <w:pPr>
              <w:pStyle w:val="NoSpacing"/>
              <w:rPr>
                <w:rFonts w:ascii="Arial" w:hAnsi="Arial" w:cs="Arial"/>
              </w:rPr>
            </w:pPr>
            <w:r w:rsidRPr="00F50C04">
              <w:rPr>
                <w:rFonts w:ascii="Arial" w:hAnsi="Arial" w:cs="Arial"/>
                <w:b/>
              </w:rPr>
              <w:t xml:space="preserve">Y4 </w:t>
            </w:r>
            <w:r w:rsidRPr="00F50C04">
              <w:rPr>
                <w:rFonts w:ascii="Arial" w:hAnsi="Arial" w:cs="Arial"/>
              </w:rPr>
              <w:t>I can match the types and functions of teeth.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4FAC" w14:textId="77777777" w:rsidR="00F50C04" w:rsidRPr="00F50C04" w:rsidRDefault="00F50C04" w:rsidP="00571FA0">
            <w:pPr>
              <w:pStyle w:val="NoSpacing"/>
              <w:rPr>
                <w:rFonts w:ascii="Arial" w:hAnsi="Arial" w:cs="Arial"/>
                <w:b/>
              </w:rPr>
            </w:pPr>
            <w:r w:rsidRPr="00F50C04">
              <w:rPr>
                <w:rFonts w:ascii="Arial" w:hAnsi="Arial" w:cs="Arial"/>
                <w:b/>
              </w:rPr>
              <w:t>Y4 I can construct and interpret food chains.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775E" w14:textId="77777777" w:rsidR="00F50C04" w:rsidRPr="00F50C04" w:rsidRDefault="00F50C04" w:rsidP="00571FA0">
            <w:pPr>
              <w:pStyle w:val="NoSpacing"/>
              <w:rPr>
                <w:rFonts w:ascii="Arial" w:hAnsi="Arial" w:cs="Arial"/>
              </w:rPr>
            </w:pPr>
            <w:r w:rsidRPr="00F50C04">
              <w:rPr>
                <w:rFonts w:ascii="Arial" w:hAnsi="Arial" w:cs="Arial"/>
                <w:b/>
              </w:rPr>
              <w:t xml:space="preserve">Y4 </w:t>
            </w:r>
            <w:r w:rsidRPr="00F50C04">
              <w:rPr>
                <w:rFonts w:ascii="Arial" w:hAnsi="Arial" w:cs="Arial"/>
              </w:rPr>
              <w:t>I can construct a simple food chain.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0A9E" w14:textId="77777777" w:rsidR="00F50C04" w:rsidRPr="00F50C04" w:rsidRDefault="00F50C04" w:rsidP="00571FA0">
            <w:pPr>
              <w:pStyle w:val="NoSpacing"/>
              <w:rPr>
                <w:rFonts w:ascii="Arial" w:hAnsi="Arial" w:cs="Arial"/>
              </w:rPr>
            </w:pPr>
            <w:r w:rsidRPr="00F50C04">
              <w:rPr>
                <w:rFonts w:ascii="Arial" w:hAnsi="Arial" w:cs="Arial"/>
                <w:b/>
              </w:rPr>
              <w:t xml:space="preserve">Y4 </w:t>
            </w:r>
            <w:r w:rsidRPr="00F50C04">
              <w:rPr>
                <w:rFonts w:ascii="Arial" w:hAnsi="Arial" w:cs="Arial"/>
              </w:rPr>
              <w:t>I can construct and interpret a food chain.</w:t>
            </w:r>
          </w:p>
        </w:tc>
      </w:tr>
      <w:tr w:rsidR="00927828" w:rsidRPr="00C846A5" w14:paraId="3D5FDD21" w14:textId="77777777" w:rsidTr="00F50C04">
        <w:trPr>
          <w:trHeight w:val="834"/>
        </w:trPr>
        <w:tc>
          <w:tcPr>
            <w:tcW w:w="2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65E7" w14:textId="77777777" w:rsidR="00927828" w:rsidRPr="006118CB" w:rsidRDefault="00F50C04" w:rsidP="00571FA0">
            <w:pPr>
              <w:pStyle w:val="NoSpacing"/>
              <w:rPr>
                <w:rFonts w:ascii="Arial" w:hAnsi="Arial" w:cs="Arial"/>
              </w:rPr>
            </w:pPr>
            <w:r w:rsidRPr="00F50C04">
              <w:rPr>
                <w:rFonts w:ascii="Arial" w:hAnsi="Arial" w:cs="Arial"/>
                <w:b/>
              </w:rPr>
              <w:t xml:space="preserve">Y4 </w:t>
            </w:r>
            <w:r w:rsidRPr="00F50C04">
              <w:rPr>
                <w:rFonts w:ascii="Arial" w:hAnsi="Arial" w:cs="Arial"/>
              </w:rPr>
              <w:t>I can construct the digestive system.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22B0" w14:textId="77777777" w:rsidR="00927828" w:rsidRPr="00F50C04" w:rsidRDefault="00F50C04" w:rsidP="00571FA0">
            <w:pPr>
              <w:pStyle w:val="NoSpacing"/>
              <w:rPr>
                <w:rFonts w:ascii="Arial" w:hAnsi="Arial" w:cs="Arial"/>
                <w:b/>
              </w:rPr>
            </w:pPr>
            <w:r w:rsidRPr="00F50C04">
              <w:rPr>
                <w:rFonts w:ascii="Arial" w:hAnsi="Arial" w:cs="Arial"/>
                <w:b/>
              </w:rPr>
              <w:t>Y4 I can explain the functions of the digestive system.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69F" w14:textId="77777777" w:rsidR="00927828" w:rsidRPr="006118CB" w:rsidRDefault="00F50C04" w:rsidP="00571FA0">
            <w:pPr>
              <w:pStyle w:val="NoSpacing"/>
              <w:rPr>
                <w:rFonts w:ascii="Arial" w:hAnsi="Arial" w:cs="Arial"/>
              </w:rPr>
            </w:pPr>
            <w:r w:rsidRPr="00F50C04">
              <w:rPr>
                <w:rFonts w:ascii="Arial" w:hAnsi="Arial" w:cs="Arial"/>
                <w:b/>
              </w:rPr>
              <w:t xml:space="preserve">Y4 </w:t>
            </w:r>
            <w:r w:rsidRPr="00F50C04">
              <w:rPr>
                <w:rFonts w:ascii="Arial" w:hAnsi="Arial" w:cs="Arial"/>
              </w:rPr>
              <w:t>I can add functions to the parts of the digestive system.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460C" w14:textId="77777777" w:rsidR="00927828" w:rsidRPr="006118CB" w:rsidRDefault="00F50C04" w:rsidP="00571FA0">
            <w:pPr>
              <w:pStyle w:val="NoSpacing"/>
              <w:rPr>
                <w:rFonts w:ascii="Arial" w:hAnsi="Arial" w:cs="Arial"/>
              </w:rPr>
            </w:pPr>
            <w:r w:rsidRPr="00F50C04">
              <w:rPr>
                <w:rFonts w:ascii="Arial" w:hAnsi="Arial" w:cs="Arial"/>
                <w:b/>
              </w:rPr>
              <w:t xml:space="preserve">Y4 </w:t>
            </w:r>
            <w:r w:rsidRPr="00F50C04">
              <w:rPr>
                <w:rFonts w:ascii="Arial" w:hAnsi="Arial" w:cs="Arial"/>
              </w:rPr>
              <w:t>I can match the parts of the digestive system with their functions.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36F6" w14:textId="77777777" w:rsidR="00927828" w:rsidRPr="006118CB" w:rsidRDefault="00F50C04" w:rsidP="00571FA0">
            <w:pPr>
              <w:pStyle w:val="NoSpacing"/>
              <w:rPr>
                <w:rFonts w:ascii="Arial" w:hAnsi="Arial" w:cs="Arial"/>
              </w:rPr>
            </w:pPr>
            <w:r w:rsidRPr="00F50C04">
              <w:rPr>
                <w:rFonts w:ascii="Arial" w:hAnsi="Arial" w:cs="Arial"/>
                <w:b/>
              </w:rPr>
              <w:t xml:space="preserve">Y4 </w:t>
            </w:r>
            <w:r w:rsidRPr="00F50C04">
              <w:rPr>
                <w:rFonts w:ascii="Arial" w:hAnsi="Arial" w:cs="Arial"/>
              </w:rPr>
              <w:t>I can explain the functions of the digestive system.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7E45" w14:textId="77777777" w:rsidR="00927828" w:rsidRPr="00F50C04" w:rsidRDefault="00F50C04" w:rsidP="00571FA0">
            <w:pPr>
              <w:pStyle w:val="NoSpacing"/>
              <w:rPr>
                <w:rFonts w:ascii="Arial" w:hAnsi="Arial" w:cs="Arial"/>
                <w:b/>
              </w:rPr>
            </w:pPr>
            <w:r w:rsidRPr="00F50C04">
              <w:rPr>
                <w:rFonts w:ascii="Arial" w:hAnsi="Arial" w:cs="Arial"/>
                <w:b/>
              </w:rPr>
              <w:t>Y4 I can identify the types and functions of teeth.</w:t>
            </w:r>
          </w:p>
        </w:tc>
      </w:tr>
      <w:tr w:rsidR="00927828" w:rsidRPr="00C846A5" w14:paraId="090BA5F1" w14:textId="77777777" w:rsidTr="00F50C04">
        <w:trPr>
          <w:trHeight w:val="987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32072" w14:textId="77777777" w:rsidR="00927828" w:rsidRPr="006118CB" w:rsidRDefault="00927828" w:rsidP="0057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066A4" w14:textId="77777777" w:rsidR="00927828" w:rsidRPr="00571FA0" w:rsidRDefault="00F50C04" w:rsidP="0057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Y3 </w:t>
            </w:r>
            <w:r w:rsidR="00571FA0" w:rsidRPr="00571FA0">
              <w:rPr>
                <w:rFonts w:ascii="Arial" w:hAnsi="Arial" w:cs="Arial"/>
                <w:b/>
              </w:rPr>
              <w:t>I know why we need muscles to move.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8860" w14:textId="77777777" w:rsidR="00927828" w:rsidRPr="006118CB" w:rsidRDefault="00F50C04" w:rsidP="0057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Y3 </w:t>
            </w:r>
            <w:r w:rsidR="00571FA0" w:rsidRPr="00571FA0">
              <w:rPr>
                <w:rFonts w:ascii="Arial" w:hAnsi="Arial" w:cs="Arial"/>
              </w:rPr>
              <w:t>I can explain how muscles allow movement.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D32C" w14:textId="77777777" w:rsidR="00927828" w:rsidRPr="006118CB" w:rsidRDefault="00F50C04" w:rsidP="0057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Y3 </w:t>
            </w:r>
            <w:r w:rsidRPr="00F50C04">
              <w:rPr>
                <w:rFonts w:ascii="Arial" w:hAnsi="Arial" w:cs="Arial"/>
                <w:b/>
              </w:rPr>
              <w:t xml:space="preserve"> </w:t>
            </w:r>
            <w:r w:rsidR="00571FA0" w:rsidRPr="00571FA0">
              <w:rPr>
                <w:rFonts w:ascii="Arial" w:hAnsi="Arial" w:cs="Arial"/>
              </w:rPr>
              <w:t>I can identify pairs of muscles in the body.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020C" w14:textId="77777777" w:rsidR="00927828" w:rsidRPr="00571FA0" w:rsidRDefault="00571FA0" w:rsidP="0057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b/>
              </w:rPr>
            </w:pPr>
            <w:r w:rsidRPr="00571FA0">
              <w:rPr>
                <w:rFonts w:ascii="Arial" w:hAnsi="Arial" w:cs="Arial"/>
                <w:b/>
              </w:rPr>
              <w:t>Y4</w:t>
            </w:r>
            <w:r w:rsidRPr="00571FA0">
              <w:rPr>
                <w:b/>
              </w:rPr>
              <w:t xml:space="preserve"> </w:t>
            </w:r>
            <w:r w:rsidRPr="00571FA0">
              <w:rPr>
                <w:rFonts w:ascii="Arial" w:hAnsi="Arial" w:cs="Arial"/>
                <w:b/>
              </w:rPr>
              <w:t>I can identify and name parts of the human digestive system.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4FA3" w14:textId="77777777" w:rsidR="00927828" w:rsidRPr="006118CB" w:rsidRDefault="00F50C04" w:rsidP="0057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 w:rsidRPr="00F50C04">
              <w:rPr>
                <w:rFonts w:ascii="Arial" w:hAnsi="Arial" w:cs="Arial"/>
                <w:b/>
              </w:rPr>
              <w:t xml:space="preserve">Y4 </w:t>
            </w:r>
            <w:r w:rsidR="00571FA0" w:rsidRPr="00571FA0">
              <w:rPr>
                <w:rFonts w:ascii="Arial" w:hAnsi="Arial" w:cs="Arial"/>
              </w:rPr>
              <w:t>I can name parts of the digestive system.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1E48" w14:textId="77777777" w:rsidR="00927828" w:rsidRPr="006118CB" w:rsidRDefault="00F50C04" w:rsidP="0057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 w:rsidRPr="00F50C04">
              <w:rPr>
                <w:rFonts w:ascii="Arial" w:hAnsi="Arial" w:cs="Arial"/>
                <w:b/>
              </w:rPr>
              <w:t xml:space="preserve">Y4 </w:t>
            </w:r>
            <w:r w:rsidRPr="00F50C04">
              <w:rPr>
                <w:rFonts w:ascii="Arial" w:hAnsi="Arial" w:cs="Arial"/>
              </w:rPr>
              <w:t>I can identify parts of the digestive system.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918E44" w14:textId="77777777" w:rsidR="00927828" w:rsidRPr="006118CB" w:rsidRDefault="00927828" w:rsidP="0057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27828" w:rsidRPr="00C846A5" w14:paraId="535DA003" w14:textId="77777777" w:rsidTr="00F50C04">
        <w:trPr>
          <w:trHeight w:val="1101"/>
        </w:trPr>
        <w:tc>
          <w:tcPr>
            <w:tcW w:w="2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BCDC" w14:textId="77777777" w:rsidR="00927828" w:rsidRPr="00545A0C" w:rsidRDefault="00F50C04" w:rsidP="0057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Y3 </w:t>
            </w:r>
            <w:r w:rsidR="00571FA0" w:rsidRPr="00571FA0">
              <w:rPr>
                <w:rFonts w:ascii="Arial" w:hAnsi="Arial" w:cs="Arial"/>
              </w:rPr>
              <w:t>I can label a human skeleton with the scientific names of bones.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0124" w14:textId="77777777" w:rsidR="00927828" w:rsidRPr="00545A0C" w:rsidRDefault="00F50C04" w:rsidP="0057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Y3 </w:t>
            </w:r>
            <w:r w:rsidR="00571FA0" w:rsidRPr="00571FA0">
              <w:rPr>
                <w:rFonts w:ascii="Arial" w:hAnsi="Arial" w:cs="Arial"/>
              </w:rPr>
              <w:t>I can compare and label the skeleton of a human and a different type of animal.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84EA" w14:textId="77777777" w:rsidR="00927828" w:rsidRPr="00571FA0" w:rsidRDefault="00F50C04" w:rsidP="0057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Y3 </w:t>
            </w:r>
            <w:r w:rsidR="00571FA0" w:rsidRPr="00571FA0">
              <w:rPr>
                <w:rFonts w:ascii="Arial" w:hAnsi="Arial" w:cs="Arial"/>
                <w:b/>
              </w:rPr>
              <w:t>I can identify and explain the three main functions of a skeleton.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DFBE" w14:textId="77777777" w:rsidR="00927828" w:rsidRPr="009B783E" w:rsidRDefault="00F50C04" w:rsidP="0057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Y3 </w:t>
            </w:r>
            <w:r w:rsidR="00571FA0" w:rsidRPr="00571FA0">
              <w:rPr>
                <w:rFonts w:ascii="Arial" w:hAnsi="Arial" w:cs="Arial"/>
              </w:rPr>
              <w:t>I can identify parts of the skeleton that protect the body.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7AF5" w14:textId="77777777" w:rsidR="00927828" w:rsidRPr="009B783E" w:rsidRDefault="00F50C04" w:rsidP="0057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Y3 </w:t>
            </w:r>
            <w:r w:rsidR="00571FA0" w:rsidRPr="00571FA0">
              <w:rPr>
                <w:rFonts w:ascii="Arial" w:hAnsi="Arial" w:cs="Arial"/>
              </w:rPr>
              <w:t>I can identify parts of the skeleton that support the body and help it move.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B117" w14:textId="77777777" w:rsidR="00927828" w:rsidRPr="009B783E" w:rsidRDefault="00F50C04" w:rsidP="0057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Y3 </w:t>
            </w:r>
            <w:r w:rsidR="00571FA0" w:rsidRPr="00571FA0">
              <w:rPr>
                <w:rFonts w:ascii="Arial" w:hAnsi="Arial" w:cs="Arial"/>
              </w:rPr>
              <w:t>I can explain how different parts of the skeleton work.</w:t>
            </w:r>
          </w:p>
        </w:tc>
      </w:tr>
      <w:tr w:rsidR="00927828" w:rsidRPr="00C846A5" w14:paraId="4E91FC79" w14:textId="77777777" w:rsidTr="00F50C04">
        <w:trPr>
          <w:trHeight w:val="989"/>
        </w:trPr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D07911" w14:textId="77777777" w:rsidR="00927828" w:rsidRPr="006118CB" w:rsidRDefault="00927828" w:rsidP="0057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632E" w14:textId="77777777" w:rsidR="00927828" w:rsidRPr="00571FA0" w:rsidRDefault="00F50C04" w:rsidP="0057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Y3 </w:t>
            </w:r>
            <w:r w:rsidR="00571FA0" w:rsidRPr="00571FA0">
              <w:rPr>
                <w:rFonts w:ascii="Arial" w:hAnsi="Arial" w:cs="Arial"/>
                <w:b/>
              </w:rPr>
              <w:t>I can sort animals based on their skeletons.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CC07" w14:textId="77777777" w:rsidR="00927828" w:rsidRPr="00545A0C" w:rsidRDefault="00F50C04" w:rsidP="0057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Y3 </w:t>
            </w:r>
            <w:r w:rsidR="00571FA0" w:rsidRPr="00571FA0">
              <w:rPr>
                <w:rFonts w:ascii="Arial" w:hAnsi="Arial" w:cs="Arial"/>
              </w:rPr>
              <w:t>I can name the three different types of skeletons.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0D19" w14:textId="77777777" w:rsidR="00927828" w:rsidRPr="00545A0C" w:rsidRDefault="00F50C04" w:rsidP="0057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Y3 </w:t>
            </w:r>
            <w:r w:rsidR="00571FA0" w:rsidRPr="00571FA0">
              <w:rPr>
                <w:rFonts w:ascii="Arial" w:hAnsi="Arial" w:cs="Arial"/>
              </w:rPr>
              <w:t>I can explain the pros and cons of different types of skeletons.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48C7" w14:textId="77777777" w:rsidR="00927828" w:rsidRPr="00571FA0" w:rsidRDefault="00F50C04" w:rsidP="0057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Y3 </w:t>
            </w:r>
            <w:r w:rsidR="00571FA0" w:rsidRPr="00571FA0">
              <w:rPr>
                <w:rFonts w:ascii="Arial" w:hAnsi="Arial" w:cs="Arial"/>
                <w:b/>
              </w:rPr>
              <w:t>I can identify and name bones.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EC30" w14:textId="77777777" w:rsidR="00927828" w:rsidRPr="00545A0C" w:rsidRDefault="00F50C04" w:rsidP="0057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Y3 </w:t>
            </w:r>
            <w:r w:rsidR="00571FA0" w:rsidRPr="00571FA0">
              <w:rPr>
                <w:rFonts w:ascii="Arial" w:hAnsi="Arial" w:cs="Arial"/>
              </w:rPr>
              <w:t>I can identify and name the main bones in the body.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76A482" w14:textId="77777777" w:rsidR="00927828" w:rsidRPr="006118CB" w:rsidRDefault="00927828" w:rsidP="0057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27828" w:rsidRPr="00C846A5" w14:paraId="05335DC2" w14:textId="77777777" w:rsidTr="00571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5"/>
        </w:trPr>
        <w:tc>
          <w:tcPr>
            <w:tcW w:w="2376" w:type="dxa"/>
            <w:gridSpan w:val="4"/>
          </w:tcPr>
          <w:p w14:paraId="518F815A" w14:textId="77777777" w:rsidR="00927828" w:rsidRPr="00571FA0" w:rsidRDefault="00F50C04" w:rsidP="0057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Y3 </w:t>
            </w:r>
            <w:r w:rsidR="00571FA0" w:rsidRPr="00571FA0">
              <w:rPr>
                <w:rFonts w:ascii="Arial" w:hAnsi="Arial" w:cs="Arial"/>
                <w:b/>
              </w:rPr>
              <w:t>I can explain how living things obtain food.</w:t>
            </w:r>
          </w:p>
        </w:tc>
        <w:tc>
          <w:tcPr>
            <w:tcW w:w="2410" w:type="dxa"/>
            <w:gridSpan w:val="4"/>
          </w:tcPr>
          <w:p w14:paraId="096239E8" w14:textId="77777777" w:rsidR="00927828" w:rsidRPr="006118CB" w:rsidRDefault="00F50C04" w:rsidP="0057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Y3 </w:t>
            </w:r>
            <w:r w:rsidR="00571FA0" w:rsidRPr="00571FA0">
              <w:rPr>
                <w:rFonts w:ascii="Arial" w:hAnsi="Arial" w:cs="Arial"/>
              </w:rPr>
              <w:t>I can demonstrate I understand the difference between how plants and animals obtain food.</w:t>
            </w:r>
          </w:p>
        </w:tc>
        <w:tc>
          <w:tcPr>
            <w:tcW w:w="2268" w:type="dxa"/>
            <w:gridSpan w:val="4"/>
          </w:tcPr>
          <w:p w14:paraId="18543574" w14:textId="77777777" w:rsidR="00927828" w:rsidRPr="007802E8" w:rsidRDefault="00F50C04" w:rsidP="0057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Y3 </w:t>
            </w:r>
            <w:r w:rsidR="00571FA0" w:rsidRPr="00571FA0">
              <w:rPr>
                <w:rFonts w:ascii="Arial" w:hAnsi="Arial" w:cs="Arial"/>
              </w:rPr>
              <w:t>I can name the different food groups and know that the Eatwell Guide provides guidance on nutrition.</w:t>
            </w:r>
          </w:p>
        </w:tc>
        <w:tc>
          <w:tcPr>
            <w:tcW w:w="2551" w:type="dxa"/>
            <w:gridSpan w:val="3"/>
          </w:tcPr>
          <w:p w14:paraId="71935125" w14:textId="77777777" w:rsidR="00927828" w:rsidRPr="00571FA0" w:rsidRDefault="00F50C04" w:rsidP="0057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Y3 </w:t>
            </w:r>
            <w:r w:rsidR="00571FA0" w:rsidRPr="00571FA0">
              <w:rPr>
                <w:rFonts w:ascii="Arial" w:hAnsi="Arial" w:cs="Arial"/>
                <w:b/>
              </w:rPr>
              <w:t>I can state why animals, including humans, need the right type of nutrients.</w:t>
            </w:r>
          </w:p>
        </w:tc>
        <w:tc>
          <w:tcPr>
            <w:tcW w:w="3119" w:type="dxa"/>
            <w:gridSpan w:val="4"/>
          </w:tcPr>
          <w:p w14:paraId="3B9CE683" w14:textId="77777777" w:rsidR="00927828" w:rsidRPr="00545A0C" w:rsidRDefault="00F50C04" w:rsidP="0057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Y3 </w:t>
            </w:r>
            <w:r w:rsidR="00571FA0" w:rsidRPr="00571FA0">
              <w:rPr>
                <w:rFonts w:ascii="Arial" w:hAnsi="Arial" w:cs="Arial"/>
              </w:rPr>
              <w:t>I can explain what types of nutrients humans need.</w:t>
            </w:r>
          </w:p>
        </w:tc>
        <w:tc>
          <w:tcPr>
            <w:tcW w:w="2950" w:type="dxa"/>
            <w:gridSpan w:val="3"/>
          </w:tcPr>
          <w:p w14:paraId="0D4402FD" w14:textId="77777777" w:rsidR="00927828" w:rsidRPr="00545A0C" w:rsidRDefault="00F50C04" w:rsidP="0057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Y3 </w:t>
            </w:r>
            <w:r w:rsidR="00571FA0" w:rsidRPr="00571FA0">
              <w:rPr>
                <w:rFonts w:ascii="Arial" w:hAnsi="Arial" w:cs="Arial"/>
              </w:rPr>
              <w:t>I know that different nutrients and balances of nutrients are required by different animals.</w:t>
            </w:r>
          </w:p>
        </w:tc>
      </w:tr>
    </w:tbl>
    <w:p w14:paraId="1EA097A5" w14:textId="77777777" w:rsidR="000B497D" w:rsidRPr="00C846A5" w:rsidRDefault="000B4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1E66950" w14:textId="77777777" w:rsidR="000B497D" w:rsidRPr="00C846A5" w:rsidRDefault="000B497D" w:rsidP="00B27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0B497D" w:rsidRPr="00C846A5" w:rsidSect="00EF75D8">
      <w:pgSz w:w="16840" w:h="11907" w:orient="landscape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26"/>
    <w:rsid w:val="000B497D"/>
    <w:rsid w:val="000D31C3"/>
    <w:rsid w:val="001206B6"/>
    <w:rsid w:val="00260B26"/>
    <w:rsid w:val="00306C49"/>
    <w:rsid w:val="003445D1"/>
    <w:rsid w:val="00481873"/>
    <w:rsid w:val="00545A0C"/>
    <w:rsid w:val="00571FA0"/>
    <w:rsid w:val="006118CB"/>
    <w:rsid w:val="007802E8"/>
    <w:rsid w:val="0084284A"/>
    <w:rsid w:val="00927828"/>
    <w:rsid w:val="009B783E"/>
    <w:rsid w:val="00B27C6D"/>
    <w:rsid w:val="00C846A5"/>
    <w:rsid w:val="00CB7C65"/>
    <w:rsid w:val="00EF75D8"/>
    <w:rsid w:val="00F5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0AEFDE4"/>
  <w14:defaultImageDpi w14:val="0"/>
  <w15:docId w15:val="{1E63692D-2B72-C044-BBAC-FD886964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Office Word</Application>
  <DocSecurity>0</DocSecurity>
  <Lines>15</Lines>
  <Paragraphs>4</Paragraphs>
  <ScaleCrop>false</ScaleCrop>
  <Manager>School PUPIL TRACKER Ltd</Manager>
  <Company>School PUPIL TRACKER Ltd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Format</dc:title>
  <dc:subject>Planning Format</dc:subject>
  <dc:creator>www.schoolpupiltracker.co.uk</dc:creator>
  <cp:keywords>Planning Format</cp:keywords>
  <dc:description>confidential</dc:description>
  <cp:lastModifiedBy>louis again</cp:lastModifiedBy>
  <cp:revision>2</cp:revision>
  <dcterms:created xsi:type="dcterms:W3CDTF">2023-01-31T22:10:00Z</dcterms:created>
  <dcterms:modified xsi:type="dcterms:W3CDTF">2023-01-31T22:10:00Z</dcterms:modified>
  <cp:category>Planning Format</cp:category>
</cp:coreProperties>
</file>